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1992B" w14:textId="107EA75E" w:rsidR="005D5098" w:rsidRDefault="005D5098" w:rsidP="005D5098">
      <w:pPr>
        <w:pStyle w:val="Listenabsatz"/>
      </w:pPr>
      <w:r w:rsidRPr="006E4970">
        <w:t xml:space="preserve">Beim Amtsgericht Mitte geht am </w:t>
      </w:r>
      <w:r w:rsidR="00067C33">
        <w:t>02.12.2025</w:t>
      </w:r>
      <w:r>
        <w:t xml:space="preserve"> </w:t>
      </w:r>
      <w:r w:rsidRPr="006E4970">
        <w:t>um 8</w:t>
      </w:r>
      <w:r w:rsidR="00067C33">
        <w:t>:25</w:t>
      </w:r>
      <w:r w:rsidRPr="006E4970">
        <w:t xml:space="preserve"> Uhr ein Antrag des Notars </w:t>
      </w:r>
      <w:r w:rsidR="00067C33">
        <w:t>Schneider</w:t>
      </w:r>
      <w:r w:rsidRPr="006E4970">
        <w:t xml:space="preserve"> ein.</w:t>
      </w:r>
    </w:p>
    <w:p w14:paraId="08DDE675" w14:textId="364969BD" w:rsidR="005D5098" w:rsidRDefault="005D5098" w:rsidP="005D5098">
      <w:pPr>
        <w:pStyle w:val="Listenabsatz"/>
      </w:pPr>
      <w:r w:rsidRPr="006E4970">
        <w:t xml:space="preserve">Es wird </w:t>
      </w:r>
      <w:r w:rsidR="00067C33">
        <w:t>eine Eintragung auf Vormerkung</w:t>
      </w:r>
      <w:r w:rsidRPr="006E4970">
        <w:t xml:space="preserve"> für die Grundbücher von </w:t>
      </w:r>
      <w:r w:rsidR="00067C33">
        <w:t>Mitte</w:t>
      </w:r>
      <w:r w:rsidRPr="006E4970">
        <w:t xml:space="preserve"> Blatt </w:t>
      </w:r>
      <w:r w:rsidR="00067C33">
        <w:t>12679</w:t>
      </w:r>
      <w:r w:rsidRPr="006E4970">
        <w:t>N</w:t>
      </w:r>
      <w:r>
        <w:t xml:space="preserve"> (letzte </w:t>
      </w:r>
      <w:proofErr w:type="spellStart"/>
      <w:r>
        <w:t>Or.Nr</w:t>
      </w:r>
      <w:proofErr w:type="spellEnd"/>
      <w:r>
        <w:t xml:space="preserve">. </w:t>
      </w:r>
      <w:r w:rsidR="00067C33">
        <w:t>3</w:t>
      </w:r>
      <w:r>
        <w:t>)</w:t>
      </w:r>
      <w:r w:rsidRPr="006E4970">
        <w:t>, Prenzlauer Berg Blatt 2233</w:t>
      </w:r>
      <w:r w:rsidR="00067C33">
        <w:t>5</w:t>
      </w:r>
      <w:r w:rsidRPr="006E4970">
        <w:t>N</w:t>
      </w:r>
      <w:r>
        <w:t xml:space="preserve"> (letzte </w:t>
      </w:r>
      <w:proofErr w:type="spellStart"/>
      <w:r>
        <w:t>OrNr</w:t>
      </w:r>
      <w:proofErr w:type="spellEnd"/>
      <w:r>
        <w:t xml:space="preserve">. </w:t>
      </w:r>
      <w:r w:rsidR="00067C33">
        <w:t>4</w:t>
      </w:r>
      <w:r w:rsidR="00C1543F">
        <w:t>)</w:t>
      </w:r>
      <w:r w:rsidRPr="006E4970">
        <w:t xml:space="preserve"> und Pankow Blatt </w:t>
      </w:r>
      <w:r w:rsidR="00067C33">
        <w:t>32145</w:t>
      </w:r>
      <w:r>
        <w:t xml:space="preserve"> (letzte </w:t>
      </w:r>
      <w:proofErr w:type="spellStart"/>
      <w:r>
        <w:t>Or.Nr</w:t>
      </w:r>
      <w:proofErr w:type="spellEnd"/>
      <w:r>
        <w:t xml:space="preserve">. </w:t>
      </w:r>
      <w:r w:rsidR="00067C33">
        <w:t>5)</w:t>
      </w:r>
      <w:r w:rsidRPr="006E4970">
        <w:t xml:space="preserve"> beantragt. </w:t>
      </w:r>
      <w:r w:rsidR="00C1543F">
        <w:t xml:space="preserve">Anbei befindet sich eine beglaubigte Ausfertigung der Auflassungsurkunde nebst 2 Bewilligungen bzgl. </w:t>
      </w:r>
      <w:proofErr w:type="spellStart"/>
      <w:r w:rsidR="00C1543F">
        <w:t>dingl</w:t>
      </w:r>
      <w:proofErr w:type="spellEnd"/>
      <w:r w:rsidR="00C1543F">
        <w:t xml:space="preserve">. Berechtigter aus Abt. II – zu </w:t>
      </w:r>
      <w:proofErr w:type="gramStart"/>
      <w:r w:rsidR="00C1543F">
        <w:t>PB Blatt</w:t>
      </w:r>
      <w:proofErr w:type="gramEnd"/>
      <w:r w:rsidR="00C1543F">
        <w:t xml:space="preserve"> 2233</w:t>
      </w:r>
      <w:r w:rsidR="00067C33">
        <w:t>5</w:t>
      </w:r>
      <w:r w:rsidR="00C1543F">
        <w:t>N.</w:t>
      </w:r>
    </w:p>
    <w:p w14:paraId="43DED631" w14:textId="40D9A621" w:rsidR="005D5098" w:rsidRDefault="005D5098" w:rsidP="005D5098">
      <w:pPr>
        <w:pStyle w:val="Listenabsatz"/>
      </w:pPr>
      <w:r w:rsidRPr="006E4970">
        <w:t>Alle Grundbuchbezirke werden beim Amtsgericht Mitte geführt.</w:t>
      </w:r>
      <w:r w:rsidR="00C1543F">
        <w:br/>
      </w:r>
      <w:r w:rsidR="00C1543F">
        <w:br/>
        <w:t xml:space="preserve">1) </w:t>
      </w:r>
      <w:r w:rsidR="00067C33">
        <w:t xml:space="preserve">Fertigen Sie das entsprechende </w:t>
      </w:r>
      <w:proofErr w:type="spellStart"/>
      <w:r w:rsidR="00067C33">
        <w:t>Präsentat</w:t>
      </w:r>
      <w:proofErr w:type="spellEnd"/>
      <w:r w:rsidR="00067C33">
        <w:t xml:space="preserve"> für den Antrag. Siehe -Anlage I</w:t>
      </w:r>
      <w:r w:rsidR="00C1543F">
        <w:br/>
      </w:r>
      <w:r w:rsidR="00C1543F">
        <w:br/>
      </w:r>
      <w:r w:rsidR="00C1543F">
        <w:br/>
      </w:r>
      <w:r w:rsidR="00C1543F">
        <w:br/>
      </w:r>
      <w:r w:rsidR="00C1543F">
        <w:br/>
      </w:r>
      <w:r w:rsidR="00C1543F">
        <w:br/>
      </w:r>
      <w:r w:rsidR="00C1543F">
        <w:br/>
      </w:r>
      <w:r w:rsidR="00C1543F">
        <w:br/>
      </w:r>
      <w:r w:rsidR="00C1543F">
        <w:br/>
      </w:r>
      <w:r w:rsidR="00C1543F">
        <w:br/>
      </w:r>
      <w:r w:rsidR="00C1543F">
        <w:br/>
      </w:r>
    </w:p>
    <w:p w14:paraId="56CBFEC6" w14:textId="77777777" w:rsidR="005D5098" w:rsidRDefault="005D5098" w:rsidP="005D5098">
      <w:pPr>
        <w:pStyle w:val="Listenabsatz"/>
      </w:pPr>
    </w:p>
    <w:p w14:paraId="6AF9DE20" w14:textId="019B445F" w:rsidR="005D5098" w:rsidRDefault="00C1543F" w:rsidP="005D5098">
      <w:pPr>
        <w:pStyle w:val="Listenabsatz"/>
      </w:pPr>
      <w:r>
        <w:t xml:space="preserve">2) </w:t>
      </w:r>
      <w:r w:rsidR="005D5098">
        <w:t xml:space="preserve">Fertigen Sie </w:t>
      </w:r>
      <w:r w:rsidR="00067C33">
        <w:t xml:space="preserve">ggf. den / </w:t>
      </w:r>
      <w:r w:rsidR="005D5098">
        <w:t>die Rotzettel.</w:t>
      </w:r>
      <w:r w:rsidR="00067C33">
        <w:t xml:space="preserve"> Siehe Anlage II</w:t>
      </w:r>
    </w:p>
    <w:p w14:paraId="0ECB568F" w14:textId="77777777" w:rsidR="0090670D" w:rsidRDefault="0090670D"/>
    <w:sectPr w:rsidR="009067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1F38"/>
    <w:multiLevelType w:val="hybridMultilevel"/>
    <w:tmpl w:val="83DCF92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52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098"/>
    <w:rsid w:val="00067C33"/>
    <w:rsid w:val="005D5098"/>
    <w:rsid w:val="008141D6"/>
    <w:rsid w:val="0090670D"/>
    <w:rsid w:val="00B37038"/>
    <w:rsid w:val="00C1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74D4"/>
  <w15:chartTrackingRefBased/>
  <w15:docId w15:val="{01A44E2B-8A5A-402D-B9DE-A4B57AD5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D5098"/>
    <w:pPr>
      <w:spacing w:after="200" w:line="276" w:lineRule="auto"/>
      <w:ind w:left="720"/>
      <w:contextualSpacing/>
    </w:pPr>
    <w:rPr>
      <w:rFonts w:ascii="Arial" w:eastAsia="Calibri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565</Characters>
  <Application>Microsoft Office Word</Application>
  <DocSecurity>2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2</cp:revision>
  <cp:lastPrinted>2025-06-26T12:01:00Z</cp:lastPrinted>
  <dcterms:created xsi:type="dcterms:W3CDTF">2025-12-01T09:40:00Z</dcterms:created>
  <dcterms:modified xsi:type="dcterms:W3CDTF">2025-12-01T09:40:00Z</dcterms:modified>
</cp:coreProperties>
</file>